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EA0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890510"/>
            <wp:effectExtent l="0" t="0" r="5715" b="3810"/>
            <wp:docPr id="2" name="图片 2" descr="bae783b490bc39d1f84d4deba1b1f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e783b490bc39d1f84d4deba1b1f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8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4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2025-09-22T08:09:16Z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E747FA4570C249AD89F5346EBAF3FA43_12</vt:lpwstr>
  </property>
</Properties>
</file>