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27E19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w w:val="90"/>
          <w:sz w:val="32"/>
          <w:szCs w:val="32"/>
        </w:rPr>
        <w:t>表3</w:t>
      </w:r>
      <w:r>
        <w:rPr>
          <w:rFonts w:hint="eastAsia" w:ascii="仿宋_GB2312" w:hAnsi="仿宋_GB2312" w:eastAsia="仿宋_GB2312" w:cs="仿宋_GB2312"/>
          <w:b/>
          <w:bCs/>
          <w:w w:val="90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w w:val="90"/>
          <w:sz w:val="32"/>
          <w:szCs w:val="32"/>
          <w:lang w:val="en-US" w:eastAsia="zh-CN"/>
        </w:rPr>
        <w:t>技术服务报价单</w:t>
      </w:r>
    </w:p>
    <w:p w14:paraId="5403E938"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</w:rPr>
        <w:t>项目名称：</w:t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t>渑池县天池镇桐树沟村2026年中央预算内以工代赈项目（</w:t>
      </w: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二次</w:t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t>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1366"/>
        <w:gridCol w:w="2893"/>
        <w:gridCol w:w="2130"/>
      </w:tblGrid>
      <w:tr w14:paraId="12083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2129" w:type="dxa"/>
            <w:vAlign w:val="center"/>
          </w:tcPr>
          <w:p w14:paraId="681E0DB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4"/>
                <w:vertAlign w:val="baseline"/>
                <w:lang w:val="en-US" w:eastAsia="zh-CN"/>
              </w:rPr>
              <w:t>服务岗位</w:t>
            </w:r>
          </w:p>
        </w:tc>
        <w:tc>
          <w:tcPr>
            <w:tcW w:w="1366" w:type="dxa"/>
            <w:vAlign w:val="center"/>
          </w:tcPr>
          <w:p w14:paraId="479EE54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4"/>
                <w:vertAlign w:val="baseline"/>
                <w:lang w:val="en-US" w:eastAsia="zh-CN"/>
              </w:rPr>
              <w:t>报价方式</w:t>
            </w:r>
          </w:p>
        </w:tc>
        <w:tc>
          <w:tcPr>
            <w:tcW w:w="2893" w:type="dxa"/>
            <w:vAlign w:val="center"/>
          </w:tcPr>
          <w:p w14:paraId="7B9985C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4"/>
                <w:vertAlign w:val="baseline"/>
                <w:lang w:val="en-US" w:eastAsia="zh-CN"/>
              </w:rPr>
              <w:t>报价金额</w:t>
            </w:r>
          </w:p>
        </w:tc>
        <w:tc>
          <w:tcPr>
            <w:tcW w:w="2130" w:type="dxa"/>
            <w:vAlign w:val="center"/>
          </w:tcPr>
          <w:p w14:paraId="42D9E1B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6E9A9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2129" w:type="dxa"/>
            <w:vAlign w:val="center"/>
          </w:tcPr>
          <w:p w14:paraId="346698F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现场技术员</w:t>
            </w:r>
          </w:p>
        </w:tc>
        <w:tc>
          <w:tcPr>
            <w:tcW w:w="1366" w:type="dxa"/>
            <w:vAlign w:val="center"/>
          </w:tcPr>
          <w:p w14:paraId="3379444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按月包干</w:t>
            </w:r>
          </w:p>
        </w:tc>
        <w:tc>
          <w:tcPr>
            <w:tcW w:w="2893" w:type="dxa"/>
            <w:vAlign w:val="center"/>
          </w:tcPr>
          <w:p w14:paraId="1C70D1F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¥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  <w:t>元/月</w:t>
            </w:r>
          </w:p>
        </w:tc>
        <w:tc>
          <w:tcPr>
            <w:tcW w:w="2130" w:type="dxa"/>
            <w:vAlign w:val="center"/>
          </w:tcPr>
          <w:p w14:paraId="4E82DC1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含现场技术、工程量核对、全程驻场服务。</w:t>
            </w:r>
          </w:p>
        </w:tc>
      </w:tr>
    </w:tbl>
    <w:p w14:paraId="563CF7E4">
      <w:pPr>
        <w:ind w:left="0" w:leftChars="0" w:firstLine="478" w:firstLineChars="228"/>
        <w:rPr>
          <w:rFonts w:hint="eastAsia" w:ascii="仿宋_GB2312" w:hAnsi="仿宋_GB2312" w:eastAsia="仿宋_GB2312" w:cs="仿宋_GB2312"/>
          <w:sz w:val="21"/>
          <w:szCs w:val="24"/>
        </w:rPr>
      </w:pPr>
    </w:p>
    <w:p w14:paraId="6E6B5BC3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报价人（签字/盖章）：__________</w:t>
      </w:r>
    </w:p>
    <w:p w14:paraId="5A37D755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联系电话：__________</w:t>
      </w:r>
    </w:p>
    <w:p w14:paraId="1C595F66">
      <w:pPr>
        <w:ind w:left="0" w:leftChars="0" w:firstLine="638" w:firstLineChars="228"/>
        <w:rPr>
          <w:rFonts w:hint="eastAsia" w:ascii="仿宋_GB2312" w:hAnsi="仿宋_GB2312" w:eastAsia="仿宋_GB2312" w:cs="仿宋_GB2312"/>
          <w:b/>
          <w:bCs/>
          <w:sz w:val="32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日期：______年____月____日</w:t>
      </w:r>
    </w:p>
    <w:p w14:paraId="3FDA968B">
      <w:pPr>
        <w:rPr>
          <w:rFonts w:hint="eastAsia" w:ascii="仿宋_GB2312" w:hAnsi="仿宋_GB2312" w:eastAsia="仿宋_GB2312" w:cs="仿宋_GB2312"/>
          <w:sz w:val="24"/>
          <w:highlight w:val="none"/>
        </w:rPr>
      </w:pPr>
      <w:bookmarkStart w:id="0" w:name="_GoBack"/>
      <w:bookmarkEnd w:id="0"/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3F3"/>
    <w:rsid w:val="0022473A"/>
    <w:rsid w:val="002620BE"/>
    <w:rsid w:val="00652C15"/>
    <w:rsid w:val="007E1D72"/>
    <w:rsid w:val="00812D93"/>
    <w:rsid w:val="00816DF4"/>
    <w:rsid w:val="009A3C03"/>
    <w:rsid w:val="00BF5FF2"/>
    <w:rsid w:val="00C37E09"/>
    <w:rsid w:val="00C67DF9"/>
    <w:rsid w:val="00D643F3"/>
    <w:rsid w:val="00F30CC4"/>
    <w:rsid w:val="0DB802E7"/>
    <w:rsid w:val="0E0B0E8F"/>
    <w:rsid w:val="251D0885"/>
    <w:rsid w:val="2B1B2F6C"/>
    <w:rsid w:val="2F0421EF"/>
    <w:rsid w:val="30474804"/>
    <w:rsid w:val="32D527AE"/>
    <w:rsid w:val="3E26155A"/>
    <w:rsid w:val="411A4A90"/>
    <w:rsid w:val="431E3E96"/>
    <w:rsid w:val="48A4720F"/>
    <w:rsid w:val="4CBF59F6"/>
    <w:rsid w:val="4D7301EA"/>
    <w:rsid w:val="52ED4D9B"/>
    <w:rsid w:val="59C63D83"/>
    <w:rsid w:val="5FD41360"/>
    <w:rsid w:val="66363B3D"/>
    <w:rsid w:val="69366BE8"/>
    <w:rsid w:val="7DB86445"/>
    <w:rsid w:val="7DDF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2106</Words>
  <Characters>2210</Characters>
  <Lines>26</Lines>
  <Paragraphs>7</Paragraphs>
  <TotalTime>71</TotalTime>
  <ScaleCrop>false</ScaleCrop>
  <LinksUpToDate>false</LinksUpToDate>
  <CharactersWithSpaces>2268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2026-09-03T02:00:00Z</dcterms:created>
  <dc:creator>xb21cn</dc:creator>
  <cp:lastModifiedBy>13123</cp:lastModifiedBy>
  <cp:lastPrinted>2026-09-07T03:44:00Z</cp:lastPrinted>
  <dcterms:modified xsi:type="dcterms:W3CDTF">2026-10-07T23:25:02Z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eyJoZGlkIjoiYzM2MjViMjJhZmZiYWU4ZjM0NmIxMGJlYzRmYTAzNzgiLCJ1c2VySWQiOiIxNDg1NDYxMjczIn0=</vt:lpwstr>
  </property>
  <property fmtid="{D5CDD505-2E9C-101B-9397-08002B2CF9AE}" pid="3" name="KSOProductBuildVer">
    <vt:lpwstr>2052-12.1.0.28505</vt:lpwstr>
  </property>
  <property fmtid="{D5CDD505-2E9C-101B-9397-08002B2CF9AE}" pid="4" name="ICV">
    <vt:lpwstr>1F7407254C454C54A664FAC443DCC09F_13</vt:lpwstr>
  </property>
</Properties>
</file>